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5778" w:type="dxa"/>
        <w:tblLayout w:type="fixed"/>
        <w:tblLook w:val="01E0"/>
      </w:tblPr>
      <w:tblGrid>
        <w:gridCol w:w="4111"/>
      </w:tblGrid>
      <w:tr w:rsidR="00C30B78" w:rsidRPr="00592ECB" w:rsidTr="00F12B10">
        <w:tc>
          <w:tcPr>
            <w:tcW w:w="4111" w:type="dxa"/>
          </w:tcPr>
          <w:p w:rsidR="00C30B78" w:rsidRPr="00AF0F8E" w:rsidRDefault="00C30B78" w:rsidP="00F12B1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0301C">
              <w:rPr>
                <w:sz w:val="27"/>
                <w:szCs w:val="27"/>
              </w:rPr>
              <w:t xml:space="preserve">Директору  </w:t>
            </w:r>
            <w:r>
              <w:rPr>
                <w:sz w:val="28"/>
                <w:szCs w:val="28"/>
              </w:rPr>
              <w:t>__________________</w:t>
            </w:r>
          </w:p>
          <w:p w:rsidR="00C30B78" w:rsidRPr="00AF0F8E" w:rsidRDefault="00C30B78" w:rsidP="00F12B10">
            <w:pPr>
              <w:jc w:val="center"/>
            </w:pPr>
            <w:r>
              <w:t xml:space="preserve">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 </w:t>
            </w:r>
            <w:r w:rsidRPr="00AF0F8E">
              <w:t>(название отделения Фонда)</w:t>
            </w:r>
          </w:p>
          <w:p w:rsidR="00C30B78" w:rsidRPr="0060301C" w:rsidRDefault="00C30B78" w:rsidP="00F12B10">
            <w:pPr>
              <w:ind w:right="-108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Фонда социального страхования на </w:t>
            </w:r>
            <w:r w:rsidRPr="0060301C">
              <w:rPr>
                <w:spacing w:val="-4"/>
                <w:sz w:val="27"/>
                <w:szCs w:val="27"/>
              </w:rPr>
              <w:t>случай временной нетрудоспособности</w:t>
            </w:r>
            <w:r w:rsidRPr="0060301C">
              <w:rPr>
                <w:sz w:val="27"/>
                <w:szCs w:val="27"/>
              </w:rPr>
              <w:t xml:space="preserve"> и в связи с материнством Донецкой Народной Республики</w:t>
            </w:r>
          </w:p>
          <w:p w:rsidR="00C30B78" w:rsidRPr="00592ECB" w:rsidRDefault="00C30B78" w:rsidP="00F12B10">
            <w:r w:rsidRPr="00592ECB">
              <w:t>______________________________________</w:t>
            </w:r>
          </w:p>
          <w:p w:rsidR="00C30B78" w:rsidRPr="00592ECB" w:rsidRDefault="00C30B78" w:rsidP="00F12B10">
            <w:pPr>
              <w:jc w:val="center"/>
              <w:rPr>
                <w:sz w:val="16"/>
                <w:szCs w:val="16"/>
              </w:rPr>
            </w:pPr>
            <w:r w:rsidRPr="00592E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592ECB">
              <w:rPr>
                <w:sz w:val="16"/>
                <w:szCs w:val="16"/>
              </w:rPr>
              <w:t>)</w:t>
            </w:r>
          </w:p>
        </w:tc>
      </w:tr>
    </w:tbl>
    <w:p w:rsidR="00C30B78" w:rsidRDefault="00C30B78" w:rsidP="00C30B78">
      <w:pPr>
        <w:keepNext/>
        <w:spacing w:before="240"/>
        <w:ind w:firstLine="567"/>
        <w:jc w:val="center"/>
        <w:outlineLvl w:val="3"/>
        <w:rPr>
          <w:b/>
          <w:sz w:val="27"/>
          <w:szCs w:val="27"/>
          <w:lang w:val="uk-UA"/>
        </w:rPr>
      </w:pPr>
    </w:p>
    <w:p w:rsidR="00C30B78" w:rsidRPr="0060301C" w:rsidRDefault="00C30B78" w:rsidP="00C30B78">
      <w:pPr>
        <w:keepNext/>
        <w:spacing w:before="240"/>
        <w:ind w:firstLine="567"/>
        <w:jc w:val="center"/>
        <w:outlineLvl w:val="3"/>
        <w:rPr>
          <w:b/>
          <w:sz w:val="27"/>
          <w:szCs w:val="27"/>
        </w:rPr>
      </w:pPr>
      <w:r w:rsidRPr="0060301C">
        <w:rPr>
          <w:b/>
          <w:sz w:val="27"/>
          <w:szCs w:val="27"/>
        </w:rPr>
        <w:t>ЗАЯВКА-РАСЧЕТ</w:t>
      </w:r>
    </w:p>
    <w:p w:rsidR="00C30B78" w:rsidRPr="00B47E6C" w:rsidRDefault="00C30B78" w:rsidP="00C30B78">
      <w:pPr>
        <w:ind w:firstLine="567"/>
        <w:jc w:val="center"/>
        <w:rPr>
          <w:b/>
          <w:sz w:val="28"/>
          <w:szCs w:val="28"/>
        </w:rPr>
      </w:pPr>
    </w:p>
    <w:p w:rsidR="00C30B78" w:rsidRPr="0060301C" w:rsidRDefault="00C30B78" w:rsidP="00C30B78">
      <w:pPr>
        <w:spacing w:before="40"/>
        <w:ind w:firstLine="567"/>
        <w:jc w:val="both"/>
        <w:rPr>
          <w:sz w:val="27"/>
          <w:szCs w:val="27"/>
        </w:rPr>
      </w:pPr>
      <w:r w:rsidRPr="0060301C">
        <w:rPr>
          <w:sz w:val="27"/>
          <w:szCs w:val="27"/>
        </w:rPr>
        <w:t>Просим произвести финансирование для предоставления материального обеспечения застрахованным лицам за счет средств Фонда. Сообщаем наши реквизиты:</w:t>
      </w:r>
    </w:p>
    <w:p w:rsidR="00C30B78" w:rsidRPr="0060301C" w:rsidRDefault="00C30B78" w:rsidP="00C30B78">
      <w:pPr>
        <w:spacing w:before="40"/>
        <w:rPr>
          <w:sz w:val="27"/>
          <w:szCs w:val="27"/>
        </w:rPr>
      </w:pPr>
      <w:r w:rsidRPr="0060301C">
        <w:rPr>
          <w:sz w:val="27"/>
          <w:szCs w:val="27"/>
        </w:rPr>
        <w:t xml:space="preserve">НАИМЕНОВАНИЕ СТРАХОВАТЕЛЯ  </w:t>
      </w:r>
    </w:p>
    <w:tbl>
      <w:tblPr>
        <w:tblStyle w:val="af5"/>
        <w:tblW w:w="0" w:type="auto"/>
        <w:tblLook w:val="04A0"/>
      </w:tblPr>
      <w:tblGrid>
        <w:gridCol w:w="1526"/>
        <w:gridCol w:w="708"/>
        <w:gridCol w:w="708"/>
        <w:gridCol w:w="709"/>
        <w:gridCol w:w="567"/>
        <w:gridCol w:w="709"/>
        <w:gridCol w:w="425"/>
        <w:gridCol w:w="284"/>
        <w:gridCol w:w="992"/>
        <w:gridCol w:w="709"/>
        <w:gridCol w:w="2517"/>
      </w:tblGrid>
      <w:tr w:rsidR="00C30B78" w:rsidRPr="0060301C" w:rsidTr="00F12B10">
        <w:tc>
          <w:tcPr>
            <w:tcW w:w="9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78" w:rsidRPr="0060301C" w:rsidRDefault="00C30B78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C30B78" w:rsidRPr="0060301C" w:rsidTr="00F12B10"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B78" w:rsidRPr="0060301C" w:rsidRDefault="00C30B78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Местонахождение страхователя    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B78" w:rsidRPr="0060301C" w:rsidRDefault="00C30B78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C30B78" w:rsidRPr="0060301C" w:rsidTr="00F12B10"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B78" w:rsidRPr="0060301C" w:rsidRDefault="00C30B78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Регистрационный номер страхователя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B78" w:rsidRPr="0060301C" w:rsidRDefault="00C30B78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C30B78" w:rsidRPr="0060301C" w:rsidTr="00F12B10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B78" w:rsidRPr="0060301C" w:rsidRDefault="00C30B78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Дата регистрации в Донецкой Народной Республике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B78" w:rsidRPr="0060301C" w:rsidRDefault="00C30B78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C30B78" w:rsidRPr="0060301C" w:rsidTr="00F12B10">
        <w:tc>
          <w:tcPr>
            <w:tcW w:w="73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0B78" w:rsidRPr="0060301C" w:rsidRDefault="00C30B78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Идентификационный код юридического лица</w:t>
            </w:r>
            <w:r w:rsidRPr="0060301C">
              <w:rPr>
                <w:sz w:val="27"/>
                <w:szCs w:val="27"/>
              </w:rPr>
              <w:br/>
              <w:t>(идентификационный налоговый номер физического лица)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B78" w:rsidRPr="0060301C" w:rsidRDefault="00C30B78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C30B78" w:rsidRPr="0060301C" w:rsidTr="00F12B1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30B78" w:rsidRPr="0060301C" w:rsidRDefault="00C30B78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Телефон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B78" w:rsidRPr="0060301C" w:rsidRDefault="00C30B78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B78" w:rsidRPr="0060301C" w:rsidRDefault="00C30B78" w:rsidP="00F12B10">
            <w:pPr>
              <w:spacing w:before="40"/>
              <w:rPr>
                <w:sz w:val="27"/>
                <w:szCs w:val="27"/>
              </w:rPr>
            </w:pPr>
          </w:p>
        </w:tc>
      </w:tr>
      <w:tr w:rsidR="00C30B78" w:rsidRPr="0060301C" w:rsidTr="00F12B10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B78" w:rsidRPr="0060301C" w:rsidRDefault="00C30B78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Наименование банка:</w:t>
            </w:r>
          </w:p>
        </w:tc>
        <w:tc>
          <w:tcPr>
            <w:tcW w:w="6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78" w:rsidRPr="0060301C" w:rsidRDefault="00C30B78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C30B78" w:rsidRPr="0060301C" w:rsidTr="00F12B1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30B78" w:rsidRPr="0060301C" w:rsidRDefault="00C30B78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код Банка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78" w:rsidRPr="0060301C" w:rsidRDefault="00C30B78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B78" w:rsidRPr="0060301C" w:rsidRDefault="00C30B78" w:rsidP="00F12B10">
            <w:pPr>
              <w:spacing w:before="40"/>
              <w:jc w:val="right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№  счета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78" w:rsidRPr="0060301C" w:rsidRDefault="00C30B78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C30B78" w:rsidRPr="0060301C" w:rsidTr="00F12B10"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0B78" w:rsidRPr="0060301C" w:rsidRDefault="00C30B78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Состояние производства по делу о банкротстве:   не возбуждено,  возбуждено</w:t>
            </w:r>
          </w:p>
        </w:tc>
      </w:tr>
      <w:tr w:rsidR="00C30B78" w:rsidTr="00F12B10">
        <w:trPr>
          <w:trHeight w:val="201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78" w:rsidRPr="00B47E6C" w:rsidRDefault="00C30B78" w:rsidP="00F12B10">
            <w:pPr>
              <w:spacing w:before="40"/>
            </w:pPr>
            <w:r w:rsidRPr="00B47E6C">
              <w:t>(нужное подчеркнуть)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B78" w:rsidRPr="00B47E6C" w:rsidRDefault="00C30B78" w:rsidP="00F12B10">
            <w:pPr>
              <w:spacing w:before="40"/>
              <w:jc w:val="right"/>
              <w:rPr>
                <w:sz w:val="28"/>
                <w:szCs w:val="28"/>
              </w:rPr>
            </w:pPr>
            <w:proofErr w:type="gramStart"/>
            <w:r w:rsidRPr="00B47E6C">
              <w:rPr>
                <w:sz w:val="28"/>
                <w:szCs w:val="28"/>
              </w:rPr>
              <w:t>(стадия</w:t>
            </w:r>
            <w:proofErr w:type="gramEnd"/>
          </w:p>
        </w:tc>
        <w:tc>
          <w:tcPr>
            <w:tcW w:w="6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78" w:rsidRDefault="00C30B78" w:rsidP="00F12B1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</w:tbl>
    <w:p w:rsidR="00C30B78" w:rsidRPr="00B47E6C" w:rsidRDefault="00C30B78" w:rsidP="00C30B78">
      <w:pPr>
        <w:spacing w:before="120"/>
        <w:rPr>
          <w:sz w:val="28"/>
          <w:szCs w:val="28"/>
        </w:rPr>
      </w:pPr>
      <w:r w:rsidRPr="00B47E6C">
        <w:rPr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678"/>
        <w:gridCol w:w="1701"/>
        <w:gridCol w:w="2835"/>
      </w:tblGrid>
      <w:tr w:rsidR="00C30B78" w:rsidRPr="0060301C" w:rsidTr="00C30B78">
        <w:trPr>
          <w:cantSplit/>
          <w:trHeight w:val="567"/>
        </w:trPr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B78" w:rsidRPr="0060301C" w:rsidRDefault="00C30B78" w:rsidP="00F12B10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№ </w:t>
            </w:r>
            <w:proofErr w:type="gramStart"/>
            <w:r w:rsidRPr="0060301C">
              <w:rPr>
                <w:sz w:val="27"/>
                <w:szCs w:val="27"/>
              </w:rPr>
              <w:t>п</w:t>
            </w:r>
            <w:proofErr w:type="gramEnd"/>
            <w:r w:rsidRPr="0060301C">
              <w:rPr>
                <w:sz w:val="27"/>
                <w:szCs w:val="27"/>
              </w:rPr>
              <w:t>/п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B78" w:rsidRPr="0060301C" w:rsidRDefault="00C30B78" w:rsidP="00F12B10">
            <w:pPr>
              <w:keepNext/>
              <w:jc w:val="center"/>
              <w:outlineLvl w:val="2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Виды материального обеспечения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B78" w:rsidRPr="0060301C" w:rsidRDefault="00C30B78" w:rsidP="00C30B78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Количество </w:t>
            </w:r>
            <w:proofErr w:type="spellStart"/>
            <w:r>
              <w:rPr>
                <w:sz w:val="27"/>
                <w:szCs w:val="27"/>
                <w:lang w:val="uk-UA"/>
              </w:rPr>
              <w:t>пособий</w:t>
            </w:r>
            <w:proofErr w:type="spellEnd"/>
            <w:r w:rsidRPr="0060301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B78" w:rsidRPr="0060301C" w:rsidRDefault="00C30B78" w:rsidP="00F12B10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Сумма</w:t>
            </w:r>
          </w:p>
          <w:p w:rsidR="00C30B78" w:rsidRPr="0060301C" w:rsidRDefault="00C30B78" w:rsidP="00F12B10">
            <w:pPr>
              <w:ind w:left="-108" w:right="-144"/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(российских  рублей)</w:t>
            </w:r>
          </w:p>
        </w:tc>
      </w:tr>
      <w:tr w:rsidR="00C30B78" w:rsidRPr="0060301C" w:rsidTr="00C30B78">
        <w:trPr>
          <w:trHeight w:val="676"/>
        </w:trPr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B78" w:rsidRPr="0060301C" w:rsidRDefault="00C30B78" w:rsidP="00F12B10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B78" w:rsidRPr="00C30B78" w:rsidRDefault="00C30B78" w:rsidP="00F12B1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 </w:t>
            </w:r>
            <w:proofErr w:type="spellStart"/>
            <w:r>
              <w:rPr>
                <w:sz w:val="27"/>
                <w:szCs w:val="27"/>
                <w:lang w:val="uk-UA"/>
              </w:rPr>
              <w:t>погребение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B78" w:rsidRPr="0060301C" w:rsidRDefault="00C30B78" w:rsidP="00F12B1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30B78" w:rsidRPr="0060301C" w:rsidRDefault="00C30B78" w:rsidP="00F12B10">
            <w:pPr>
              <w:jc w:val="center"/>
              <w:rPr>
                <w:sz w:val="27"/>
                <w:szCs w:val="27"/>
              </w:rPr>
            </w:pPr>
          </w:p>
        </w:tc>
      </w:tr>
    </w:tbl>
    <w:p w:rsidR="00C30B78" w:rsidRPr="00B47E6C" w:rsidRDefault="00C30B78" w:rsidP="00C30B78">
      <w:pPr>
        <w:spacing w:before="240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/>
      </w:tblPr>
      <w:tblGrid>
        <w:gridCol w:w="2552"/>
        <w:gridCol w:w="7371"/>
      </w:tblGrid>
      <w:tr w:rsidR="00C30B78" w:rsidRPr="00AF0F8E" w:rsidTr="00F12B10">
        <w:trPr>
          <w:trHeight w:val="400"/>
        </w:trPr>
        <w:tc>
          <w:tcPr>
            <w:tcW w:w="2552" w:type="dxa"/>
            <w:vAlign w:val="bottom"/>
          </w:tcPr>
          <w:p w:rsidR="00C30B78" w:rsidRPr="00B47E6C" w:rsidRDefault="00C30B78" w:rsidP="00F12B10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  ____</w:t>
            </w:r>
            <w:r w:rsidRPr="00B47E6C">
              <w:rPr>
                <w:sz w:val="27"/>
                <w:szCs w:val="27"/>
              </w:rPr>
              <w:t>__ 201__ г.</w:t>
            </w:r>
          </w:p>
        </w:tc>
        <w:tc>
          <w:tcPr>
            <w:tcW w:w="7371" w:type="dxa"/>
            <w:vAlign w:val="center"/>
          </w:tcPr>
          <w:p w:rsidR="00C30B78" w:rsidRPr="00B47E6C" w:rsidRDefault="00C30B78" w:rsidP="00F12B10">
            <w:pPr>
              <w:ind w:right="-3651"/>
              <w:rPr>
                <w:sz w:val="27"/>
                <w:szCs w:val="27"/>
              </w:rPr>
            </w:pPr>
            <w:r w:rsidRPr="00B47E6C">
              <w:rPr>
                <w:sz w:val="27"/>
                <w:szCs w:val="27"/>
              </w:rPr>
              <w:t>Руководитель предприятия</w:t>
            </w:r>
          </w:p>
          <w:p w:rsidR="00C30B78" w:rsidRPr="00AF0F8E" w:rsidRDefault="00C30B78" w:rsidP="00F12B10">
            <w:pPr>
              <w:ind w:right="-3651"/>
              <w:rPr>
                <w:sz w:val="22"/>
                <w:szCs w:val="22"/>
              </w:rPr>
            </w:pPr>
            <w:r w:rsidRPr="00B47E6C">
              <w:rPr>
                <w:sz w:val="27"/>
                <w:szCs w:val="27"/>
              </w:rPr>
              <w:t>(организации)</w:t>
            </w:r>
            <w:r w:rsidRPr="00AF0F8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_______________</w:t>
            </w:r>
            <w:r w:rsidRPr="00AF0F8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AF0F8E">
              <w:rPr>
                <w:sz w:val="22"/>
                <w:szCs w:val="22"/>
              </w:rPr>
              <w:t>__________________________</w:t>
            </w:r>
          </w:p>
        </w:tc>
      </w:tr>
      <w:tr w:rsidR="00C30B78" w:rsidRPr="00AF0F8E" w:rsidTr="00F12B10">
        <w:trPr>
          <w:trHeight w:val="163"/>
        </w:trPr>
        <w:tc>
          <w:tcPr>
            <w:tcW w:w="2552" w:type="dxa"/>
            <w:vAlign w:val="bottom"/>
          </w:tcPr>
          <w:p w:rsidR="00C30B78" w:rsidRPr="00B47E6C" w:rsidRDefault="00C30B78" w:rsidP="00F12B1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C30B78" w:rsidRPr="00B47E6C" w:rsidRDefault="00C30B78" w:rsidP="00F12B10">
            <w:pPr>
              <w:ind w:left="2682" w:right="-5919"/>
            </w:pPr>
            <w:r w:rsidRPr="00B47E6C">
              <w:t>(подпись)                                            (Ф.И.О.)</w:t>
            </w:r>
          </w:p>
        </w:tc>
      </w:tr>
      <w:tr w:rsidR="00C30B78" w:rsidRPr="00AF0F8E" w:rsidTr="00F12B10">
        <w:trPr>
          <w:trHeight w:val="324"/>
        </w:trPr>
        <w:tc>
          <w:tcPr>
            <w:tcW w:w="2552" w:type="dxa"/>
            <w:vAlign w:val="bottom"/>
          </w:tcPr>
          <w:p w:rsidR="00C30B78" w:rsidRPr="00B47E6C" w:rsidRDefault="00C30B78" w:rsidP="00F12B10">
            <w:pPr>
              <w:ind w:right="33"/>
              <w:rPr>
                <w:sz w:val="27"/>
                <w:szCs w:val="27"/>
              </w:rPr>
            </w:pPr>
            <w:r w:rsidRPr="00B47E6C">
              <w:rPr>
                <w:sz w:val="27"/>
                <w:szCs w:val="27"/>
              </w:rPr>
              <w:t>М.П.</w:t>
            </w:r>
          </w:p>
        </w:tc>
        <w:tc>
          <w:tcPr>
            <w:tcW w:w="7371" w:type="dxa"/>
            <w:vAlign w:val="center"/>
          </w:tcPr>
          <w:p w:rsidR="00C30B78" w:rsidRPr="00AF0F8E" w:rsidRDefault="00C30B78" w:rsidP="00F12B10">
            <w:pPr>
              <w:ind w:right="-108"/>
              <w:rPr>
                <w:sz w:val="22"/>
                <w:szCs w:val="22"/>
              </w:rPr>
            </w:pPr>
            <w:r w:rsidRPr="00B47E6C">
              <w:rPr>
                <w:sz w:val="27"/>
                <w:szCs w:val="27"/>
              </w:rPr>
              <w:t>Главный  бухгалтер</w:t>
            </w:r>
            <w:r w:rsidRPr="00572347"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_______________      </w:t>
            </w:r>
            <w:r>
              <w:rPr>
                <w:sz w:val="22"/>
                <w:szCs w:val="22"/>
                <w:lang w:val="uk-UA"/>
              </w:rPr>
              <w:t>__</w:t>
            </w:r>
            <w:r>
              <w:rPr>
                <w:sz w:val="22"/>
                <w:szCs w:val="22"/>
              </w:rPr>
              <w:t>__________________</w:t>
            </w:r>
            <w:r w:rsidRPr="00AF0F8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AF0F8E">
              <w:rPr>
                <w:sz w:val="22"/>
                <w:szCs w:val="22"/>
              </w:rPr>
              <w:t>_</w:t>
            </w:r>
          </w:p>
        </w:tc>
      </w:tr>
      <w:tr w:rsidR="00C30B78" w:rsidRPr="00AF0F8E" w:rsidTr="00F12B10">
        <w:trPr>
          <w:trHeight w:val="278"/>
        </w:trPr>
        <w:tc>
          <w:tcPr>
            <w:tcW w:w="2552" w:type="dxa"/>
            <w:vAlign w:val="bottom"/>
          </w:tcPr>
          <w:p w:rsidR="00C30B78" w:rsidRPr="00AF0F8E" w:rsidRDefault="00C30B78" w:rsidP="00F12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C30B78" w:rsidRPr="00B47E6C" w:rsidRDefault="00C30B78" w:rsidP="00F12B10">
            <w:pPr>
              <w:ind w:left="2592"/>
            </w:pPr>
            <w:r w:rsidRPr="00B47E6C">
              <w:t>(подпись)                                             (Ф.И.О.)</w:t>
            </w:r>
          </w:p>
        </w:tc>
      </w:tr>
    </w:tbl>
    <w:p w:rsidR="006244C9" w:rsidRDefault="006244C9" w:rsidP="006244C9">
      <w:pPr>
        <w:tabs>
          <w:tab w:val="left" w:pos="7088"/>
        </w:tabs>
        <w:jc w:val="center"/>
        <w:rPr>
          <w:sz w:val="28"/>
          <w:szCs w:val="28"/>
        </w:rPr>
      </w:pPr>
    </w:p>
    <w:sectPr w:rsidR="006244C9" w:rsidSect="000418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85" w:rsidRDefault="00C61A85">
      <w:r>
        <w:separator/>
      </w:r>
    </w:p>
  </w:endnote>
  <w:endnote w:type="continuationSeparator" w:id="0">
    <w:p w:rsidR="00C61A85" w:rsidRDefault="00C6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A1" w:rsidRDefault="002A17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5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5A1">
      <w:rPr>
        <w:rStyle w:val="a6"/>
        <w:noProof/>
      </w:rPr>
      <w:t>1</w:t>
    </w:r>
    <w:r>
      <w:rPr>
        <w:rStyle w:val="a6"/>
      </w:rPr>
      <w:fldChar w:fldCharType="end"/>
    </w:r>
  </w:p>
  <w:p w:rsidR="00FC15A1" w:rsidRDefault="00FC15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A1" w:rsidRDefault="00FC15A1">
    <w:pPr>
      <w:pStyle w:val="a4"/>
      <w:framePr w:wrap="around" w:vAnchor="text" w:hAnchor="margin" w:xAlign="center" w:y="1"/>
      <w:rPr>
        <w:rStyle w:val="a6"/>
        <w:lang w:val="uk-UA"/>
      </w:rPr>
    </w:pPr>
  </w:p>
  <w:p w:rsidR="00FC15A1" w:rsidRDefault="00FC15A1">
    <w:pPr>
      <w:pStyle w:val="a4"/>
      <w:framePr w:wrap="around" w:vAnchor="text" w:hAnchor="margin" w:xAlign="center" w:y="1"/>
      <w:rPr>
        <w:rStyle w:val="a6"/>
        <w:lang w:val="uk-UA"/>
      </w:rPr>
    </w:pPr>
  </w:p>
  <w:p w:rsidR="00FC15A1" w:rsidRDefault="00FC15A1">
    <w:pPr>
      <w:pStyle w:val="a4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85" w:rsidRDefault="00C61A85">
      <w:r>
        <w:separator/>
      </w:r>
    </w:p>
  </w:footnote>
  <w:footnote w:type="continuationSeparator" w:id="0">
    <w:p w:rsidR="00C61A85" w:rsidRDefault="00C61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A1" w:rsidRDefault="002A17F5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5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5A1" w:rsidRDefault="00FC15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A1" w:rsidRDefault="00FC15A1" w:rsidP="00F576C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47F"/>
    <w:multiLevelType w:val="hybridMultilevel"/>
    <w:tmpl w:val="7A5223EA"/>
    <w:lvl w:ilvl="0" w:tplc="C5F85334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54E2B"/>
    <w:multiLevelType w:val="hybridMultilevel"/>
    <w:tmpl w:val="1A50D1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9F4F27"/>
    <w:multiLevelType w:val="hybridMultilevel"/>
    <w:tmpl w:val="382C5594"/>
    <w:lvl w:ilvl="0" w:tplc="5C78C66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A40A60"/>
    <w:multiLevelType w:val="hybridMultilevel"/>
    <w:tmpl w:val="9DD8141C"/>
    <w:lvl w:ilvl="0" w:tplc="95D20F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9005E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E6ADD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6CE6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1E40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856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4B6D5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60B2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BF6EE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1557B3"/>
    <w:multiLevelType w:val="hybridMultilevel"/>
    <w:tmpl w:val="E3549D36"/>
    <w:lvl w:ilvl="0" w:tplc="FF7A9150">
      <w:start w:val="1"/>
      <w:numFmt w:val="decimal"/>
      <w:lvlText w:val="%1."/>
      <w:lvlJc w:val="left"/>
      <w:pPr>
        <w:tabs>
          <w:tab w:val="num" w:pos="2060"/>
        </w:tabs>
        <w:ind w:left="206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75B162D"/>
    <w:multiLevelType w:val="hybridMultilevel"/>
    <w:tmpl w:val="C33C5A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C003B3"/>
    <w:multiLevelType w:val="hybridMultilevel"/>
    <w:tmpl w:val="C22C9F7A"/>
    <w:lvl w:ilvl="0" w:tplc="4EF0C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827D5"/>
    <w:rsid w:val="00003B1B"/>
    <w:rsid w:val="0001405B"/>
    <w:rsid w:val="00025307"/>
    <w:rsid w:val="0003476C"/>
    <w:rsid w:val="00041838"/>
    <w:rsid w:val="00041874"/>
    <w:rsid w:val="00044638"/>
    <w:rsid w:val="00050D66"/>
    <w:rsid w:val="00061EFE"/>
    <w:rsid w:val="00063BD2"/>
    <w:rsid w:val="000657C7"/>
    <w:rsid w:val="00066C10"/>
    <w:rsid w:val="00067340"/>
    <w:rsid w:val="000809C9"/>
    <w:rsid w:val="00083295"/>
    <w:rsid w:val="00083F1E"/>
    <w:rsid w:val="000A4F79"/>
    <w:rsid w:val="000C115E"/>
    <w:rsid w:val="000D0819"/>
    <w:rsid w:val="000D09F4"/>
    <w:rsid w:val="000D0C68"/>
    <w:rsid w:val="000D2998"/>
    <w:rsid w:val="000F36CD"/>
    <w:rsid w:val="00117C8D"/>
    <w:rsid w:val="00120983"/>
    <w:rsid w:val="00135A4C"/>
    <w:rsid w:val="00146DB6"/>
    <w:rsid w:val="0016007E"/>
    <w:rsid w:val="00184F4A"/>
    <w:rsid w:val="00193167"/>
    <w:rsid w:val="001941EA"/>
    <w:rsid w:val="001A0F46"/>
    <w:rsid w:val="001B73D1"/>
    <w:rsid w:val="001C6338"/>
    <w:rsid w:val="001D0E8F"/>
    <w:rsid w:val="001D5C9F"/>
    <w:rsid w:val="001E1FC3"/>
    <w:rsid w:val="001F43F1"/>
    <w:rsid w:val="001F6241"/>
    <w:rsid w:val="00200F2F"/>
    <w:rsid w:val="002102AA"/>
    <w:rsid w:val="00230159"/>
    <w:rsid w:val="00231196"/>
    <w:rsid w:val="00232013"/>
    <w:rsid w:val="002410BA"/>
    <w:rsid w:val="002441A5"/>
    <w:rsid w:val="0026627D"/>
    <w:rsid w:val="002A17F5"/>
    <w:rsid w:val="002B287D"/>
    <w:rsid w:val="002C16F2"/>
    <w:rsid w:val="002C355E"/>
    <w:rsid w:val="002C6A82"/>
    <w:rsid w:val="002E49F7"/>
    <w:rsid w:val="003056BC"/>
    <w:rsid w:val="00320CD3"/>
    <w:rsid w:val="0032511B"/>
    <w:rsid w:val="00344AE8"/>
    <w:rsid w:val="003479DE"/>
    <w:rsid w:val="00351F32"/>
    <w:rsid w:val="0035363D"/>
    <w:rsid w:val="00356694"/>
    <w:rsid w:val="00381E1F"/>
    <w:rsid w:val="00395A9C"/>
    <w:rsid w:val="00396633"/>
    <w:rsid w:val="003A20D8"/>
    <w:rsid w:val="003A55A6"/>
    <w:rsid w:val="003B2029"/>
    <w:rsid w:val="003B20BE"/>
    <w:rsid w:val="003B2816"/>
    <w:rsid w:val="003B2CFE"/>
    <w:rsid w:val="003C3152"/>
    <w:rsid w:val="003C7322"/>
    <w:rsid w:val="003D362A"/>
    <w:rsid w:val="003E5F33"/>
    <w:rsid w:val="003F028F"/>
    <w:rsid w:val="003F09E1"/>
    <w:rsid w:val="00403BEB"/>
    <w:rsid w:val="00403F4B"/>
    <w:rsid w:val="00411DB4"/>
    <w:rsid w:val="0041518A"/>
    <w:rsid w:val="004226B6"/>
    <w:rsid w:val="00467A58"/>
    <w:rsid w:val="004700C6"/>
    <w:rsid w:val="00484017"/>
    <w:rsid w:val="004852A0"/>
    <w:rsid w:val="00485F36"/>
    <w:rsid w:val="004900FD"/>
    <w:rsid w:val="004D2D7D"/>
    <w:rsid w:val="004E01F9"/>
    <w:rsid w:val="004F340E"/>
    <w:rsid w:val="00507028"/>
    <w:rsid w:val="00507C39"/>
    <w:rsid w:val="0051760B"/>
    <w:rsid w:val="00523C0D"/>
    <w:rsid w:val="00535560"/>
    <w:rsid w:val="00562B12"/>
    <w:rsid w:val="005668AA"/>
    <w:rsid w:val="00593D20"/>
    <w:rsid w:val="005948AC"/>
    <w:rsid w:val="00595026"/>
    <w:rsid w:val="005A01A5"/>
    <w:rsid w:val="005C4B12"/>
    <w:rsid w:val="005C7F1A"/>
    <w:rsid w:val="005E6742"/>
    <w:rsid w:val="005F1661"/>
    <w:rsid w:val="005F5D17"/>
    <w:rsid w:val="006024B6"/>
    <w:rsid w:val="0060301C"/>
    <w:rsid w:val="00621AE2"/>
    <w:rsid w:val="006244C9"/>
    <w:rsid w:val="00625D69"/>
    <w:rsid w:val="00626268"/>
    <w:rsid w:val="00653148"/>
    <w:rsid w:val="006566CA"/>
    <w:rsid w:val="00675F07"/>
    <w:rsid w:val="00691756"/>
    <w:rsid w:val="006B1262"/>
    <w:rsid w:val="006B594F"/>
    <w:rsid w:val="006D120C"/>
    <w:rsid w:val="006D3BCF"/>
    <w:rsid w:val="006E462D"/>
    <w:rsid w:val="006E6E1A"/>
    <w:rsid w:val="00703843"/>
    <w:rsid w:val="00720C62"/>
    <w:rsid w:val="00721E21"/>
    <w:rsid w:val="0072216A"/>
    <w:rsid w:val="0072691F"/>
    <w:rsid w:val="00743ED4"/>
    <w:rsid w:val="00746C58"/>
    <w:rsid w:val="007554C7"/>
    <w:rsid w:val="007576E6"/>
    <w:rsid w:val="00790C35"/>
    <w:rsid w:val="007B3608"/>
    <w:rsid w:val="007B3FA0"/>
    <w:rsid w:val="007E5D63"/>
    <w:rsid w:val="007E6233"/>
    <w:rsid w:val="007F2F95"/>
    <w:rsid w:val="007F39EA"/>
    <w:rsid w:val="007F429B"/>
    <w:rsid w:val="007F5307"/>
    <w:rsid w:val="007F6509"/>
    <w:rsid w:val="008118FA"/>
    <w:rsid w:val="008127F0"/>
    <w:rsid w:val="00830E58"/>
    <w:rsid w:val="008324D9"/>
    <w:rsid w:val="00833444"/>
    <w:rsid w:val="0084729F"/>
    <w:rsid w:val="00881C2D"/>
    <w:rsid w:val="00891747"/>
    <w:rsid w:val="00891FD3"/>
    <w:rsid w:val="008A537F"/>
    <w:rsid w:val="008E0B28"/>
    <w:rsid w:val="008E7437"/>
    <w:rsid w:val="008F11E3"/>
    <w:rsid w:val="008F292A"/>
    <w:rsid w:val="00907E6C"/>
    <w:rsid w:val="00911F3A"/>
    <w:rsid w:val="009140E8"/>
    <w:rsid w:val="009179A7"/>
    <w:rsid w:val="009274BE"/>
    <w:rsid w:val="00951122"/>
    <w:rsid w:val="009542E5"/>
    <w:rsid w:val="009552E7"/>
    <w:rsid w:val="0095662E"/>
    <w:rsid w:val="0096380F"/>
    <w:rsid w:val="0097004B"/>
    <w:rsid w:val="00975250"/>
    <w:rsid w:val="00995BD2"/>
    <w:rsid w:val="009975E6"/>
    <w:rsid w:val="009A025D"/>
    <w:rsid w:val="009B05AF"/>
    <w:rsid w:val="009B3705"/>
    <w:rsid w:val="009B3815"/>
    <w:rsid w:val="009B68CE"/>
    <w:rsid w:val="009B6F28"/>
    <w:rsid w:val="009C7335"/>
    <w:rsid w:val="009D11D4"/>
    <w:rsid w:val="009D13E7"/>
    <w:rsid w:val="009F1DD7"/>
    <w:rsid w:val="009F2A8D"/>
    <w:rsid w:val="009F61A3"/>
    <w:rsid w:val="00A05058"/>
    <w:rsid w:val="00A55419"/>
    <w:rsid w:val="00A61AC7"/>
    <w:rsid w:val="00A65E96"/>
    <w:rsid w:val="00A663B9"/>
    <w:rsid w:val="00A75F60"/>
    <w:rsid w:val="00A96C63"/>
    <w:rsid w:val="00AA213C"/>
    <w:rsid w:val="00AB0C76"/>
    <w:rsid w:val="00AB14DB"/>
    <w:rsid w:val="00AB3245"/>
    <w:rsid w:val="00AB702A"/>
    <w:rsid w:val="00AC1D18"/>
    <w:rsid w:val="00AE1CFC"/>
    <w:rsid w:val="00AF0EB8"/>
    <w:rsid w:val="00AF2F1F"/>
    <w:rsid w:val="00AF4534"/>
    <w:rsid w:val="00AF5402"/>
    <w:rsid w:val="00AF5DE5"/>
    <w:rsid w:val="00B238B5"/>
    <w:rsid w:val="00B30738"/>
    <w:rsid w:val="00B30CB4"/>
    <w:rsid w:val="00B31A08"/>
    <w:rsid w:val="00B35CAF"/>
    <w:rsid w:val="00B47E6C"/>
    <w:rsid w:val="00B52967"/>
    <w:rsid w:val="00B556D5"/>
    <w:rsid w:val="00B62B9D"/>
    <w:rsid w:val="00B7181D"/>
    <w:rsid w:val="00B75D89"/>
    <w:rsid w:val="00B8528B"/>
    <w:rsid w:val="00B97B36"/>
    <w:rsid w:val="00B97BD9"/>
    <w:rsid w:val="00BA0842"/>
    <w:rsid w:val="00BA0EE6"/>
    <w:rsid w:val="00BA195B"/>
    <w:rsid w:val="00BA67FF"/>
    <w:rsid w:val="00BB5B11"/>
    <w:rsid w:val="00BC1DCF"/>
    <w:rsid w:val="00BF34DD"/>
    <w:rsid w:val="00C03D45"/>
    <w:rsid w:val="00C241BE"/>
    <w:rsid w:val="00C267D6"/>
    <w:rsid w:val="00C30B78"/>
    <w:rsid w:val="00C46E96"/>
    <w:rsid w:val="00C55630"/>
    <w:rsid w:val="00C57620"/>
    <w:rsid w:val="00C61A85"/>
    <w:rsid w:val="00CA6FA0"/>
    <w:rsid w:val="00CB662D"/>
    <w:rsid w:val="00CC2793"/>
    <w:rsid w:val="00CC3EA8"/>
    <w:rsid w:val="00CD5E64"/>
    <w:rsid w:val="00D13C89"/>
    <w:rsid w:val="00D2280B"/>
    <w:rsid w:val="00D2316E"/>
    <w:rsid w:val="00D3174E"/>
    <w:rsid w:val="00D406BD"/>
    <w:rsid w:val="00D64D05"/>
    <w:rsid w:val="00D65C84"/>
    <w:rsid w:val="00D67DB9"/>
    <w:rsid w:val="00D770E9"/>
    <w:rsid w:val="00D776AE"/>
    <w:rsid w:val="00D77A5D"/>
    <w:rsid w:val="00D806DF"/>
    <w:rsid w:val="00D86595"/>
    <w:rsid w:val="00D90247"/>
    <w:rsid w:val="00D92E3E"/>
    <w:rsid w:val="00D97543"/>
    <w:rsid w:val="00DB14B1"/>
    <w:rsid w:val="00DB6527"/>
    <w:rsid w:val="00DD0947"/>
    <w:rsid w:val="00DE1555"/>
    <w:rsid w:val="00DE3CA7"/>
    <w:rsid w:val="00DE4829"/>
    <w:rsid w:val="00DE60D7"/>
    <w:rsid w:val="00DF659F"/>
    <w:rsid w:val="00E00F41"/>
    <w:rsid w:val="00E012D8"/>
    <w:rsid w:val="00E02477"/>
    <w:rsid w:val="00E31602"/>
    <w:rsid w:val="00E3224C"/>
    <w:rsid w:val="00E355DE"/>
    <w:rsid w:val="00E542FE"/>
    <w:rsid w:val="00E611F6"/>
    <w:rsid w:val="00E646A7"/>
    <w:rsid w:val="00E6689E"/>
    <w:rsid w:val="00E75A7A"/>
    <w:rsid w:val="00E77C18"/>
    <w:rsid w:val="00E81C3B"/>
    <w:rsid w:val="00E93406"/>
    <w:rsid w:val="00E95B4A"/>
    <w:rsid w:val="00EA77B0"/>
    <w:rsid w:val="00EB7A60"/>
    <w:rsid w:val="00EC2160"/>
    <w:rsid w:val="00ED32D7"/>
    <w:rsid w:val="00EF2875"/>
    <w:rsid w:val="00EF5203"/>
    <w:rsid w:val="00F07608"/>
    <w:rsid w:val="00F37A3C"/>
    <w:rsid w:val="00F447E3"/>
    <w:rsid w:val="00F51C92"/>
    <w:rsid w:val="00F576C7"/>
    <w:rsid w:val="00F6046C"/>
    <w:rsid w:val="00F73AB0"/>
    <w:rsid w:val="00F827D5"/>
    <w:rsid w:val="00F92B34"/>
    <w:rsid w:val="00F93847"/>
    <w:rsid w:val="00FA4E10"/>
    <w:rsid w:val="00FB2224"/>
    <w:rsid w:val="00FB4375"/>
    <w:rsid w:val="00FC0D08"/>
    <w:rsid w:val="00FC15A1"/>
    <w:rsid w:val="00FC1D70"/>
    <w:rsid w:val="00FC23B4"/>
    <w:rsid w:val="00FC3DE9"/>
    <w:rsid w:val="00FE48AF"/>
    <w:rsid w:val="00FF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8"/>
  </w:style>
  <w:style w:type="paragraph" w:styleId="1">
    <w:name w:val="heading 1"/>
    <w:basedOn w:val="a"/>
    <w:next w:val="a"/>
    <w:qFormat/>
    <w:rsid w:val="002A17F5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A17F5"/>
    <w:pPr>
      <w:keepNext/>
      <w:ind w:left="6663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A17F5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A17F5"/>
    <w:pPr>
      <w:jc w:val="center"/>
    </w:pPr>
    <w:rPr>
      <w:sz w:val="28"/>
      <w:lang w:val="uk-UA"/>
    </w:rPr>
  </w:style>
  <w:style w:type="paragraph" w:styleId="20">
    <w:name w:val="Body Text 2"/>
    <w:basedOn w:val="a"/>
    <w:link w:val="21"/>
    <w:semiHidden/>
    <w:rsid w:val="002A17F5"/>
    <w:pPr>
      <w:jc w:val="both"/>
    </w:pPr>
    <w:rPr>
      <w:sz w:val="28"/>
      <w:lang w:val="uk-UA"/>
    </w:rPr>
  </w:style>
  <w:style w:type="paragraph" w:styleId="a4">
    <w:name w:val="footer"/>
    <w:basedOn w:val="a"/>
    <w:link w:val="a5"/>
    <w:semiHidden/>
    <w:rsid w:val="002A17F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A17F5"/>
  </w:style>
  <w:style w:type="paragraph" w:customStyle="1" w:styleId="a7">
    <w:name w:val="Знак Знак Знак Знак"/>
    <w:basedOn w:val="a"/>
    <w:rsid w:val="002A17F5"/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"/>
    <w:basedOn w:val="a"/>
    <w:rsid w:val="002A17F5"/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semiHidden/>
    <w:rsid w:val="002A17F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A17F5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A17F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975250"/>
    <w:rPr>
      <w:rFonts w:ascii="Calibri" w:eastAsia="Calibri" w:hAnsi="Calibri" w:cs="Mangal"/>
      <w:sz w:val="22"/>
      <w:szCs w:val="22"/>
      <w:lang w:eastAsia="en-US"/>
    </w:rPr>
  </w:style>
  <w:style w:type="paragraph" w:styleId="ae">
    <w:name w:val="Title"/>
    <w:basedOn w:val="a"/>
    <w:qFormat/>
    <w:rsid w:val="002A17F5"/>
    <w:pPr>
      <w:jc w:val="center"/>
    </w:pPr>
    <w:rPr>
      <w:sz w:val="28"/>
      <w:lang w:val="uk-UA"/>
    </w:rPr>
  </w:style>
  <w:style w:type="character" w:customStyle="1" w:styleId="hps">
    <w:name w:val="hps"/>
    <w:basedOn w:val="a0"/>
    <w:rsid w:val="00746C58"/>
  </w:style>
  <w:style w:type="paragraph" w:styleId="af">
    <w:name w:val="List Paragraph"/>
    <w:basedOn w:val="a"/>
    <w:uiPriority w:val="34"/>
    <w:qFormat/>
    <w:rsid w:val="002E49F7"/>
    <w:pPr>
      <w:ind w:left="708"/>
    </w:pPr>
  </w:style>
  <w:style w:type="character" w:customStyle="1" w:styleId="21">
    <w:name w:val="Основной текст 2 Знак"/>
    <w:link w:val="20"/>
    <w:semiHidden/>
    <w:rsid w:val="006244C9"/>
    <w:rPr>
      <w:sz w:val="28"/>
      <w:lang w:val="uk-UA"/>
    </w:rPr>
  </w:style>
  <w:style w:type="character" w:customStyle="1" w:styleId="a5">
    <w:name w:val="Нижний колонтитул Знак"/>
    <w:link w:val="a4"/>
    <w:semiHidden/>
    <w:rsid w:val="006244C9"/>
  </w:style>
  <w:style w:type="character" w:customStyle="1" w:styleId="aa">
    <w:name w:val="Верхний колонтитул Знак"/>
    <w:link w:val="a9"/>
    <w:semiHidden/>
    <w:rsid w:val="006244C9"/>
  </w:style>
  <w:style w:type="character" w:styleId="af0">
    <w:name w:val="annotation reference"/>
    <w:uiPriority w:val="99"/>
    <w:semiHidden/>
    <w:unhideWhenUsed/>
    <w:rsid w:val="005A01A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01A5"/>
  </w:style>
  <w:style w:type="character" w:customStyle="1" w:styleId="af2">
    <w:name w:val="Текст примечания Знак"/>
    <w:basedOn w:val="a0"/>
    <w:link w:val="af1"/>
    <w:uiPriority w:val="99"/>
    <w:semiHidden/>
    <w:rsid w:val="005A01A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01A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A01A5"/>
    <w:rPr>
      <w:b/>
      <w:bCs/>
    </w:rPr>
  </w:style>
  <w:style w:type="table" w:styleId="af5">
    <w:name w:val="Table Grid"/>
    <w:basedOn w:val="a1"/>
    <w:uiPriority w:val="59"/>
    <w:rsid w:val="00B4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8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left="6663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  <w:lang w:val="uk-UA"/>
    </w:rPr>
  </w:style>
  <w:style w:type="paragraph" w:styleId="20">
    <w:name w:val="Body Text 2"/>
    <w:basedOn w:val="a"/>
    <w:link w:val="21"/>
    <w:semiHidden/>
    <w:pPr>
      <w:jc w:val="both"/>
    </w:pPr>
    <w:rPr>
      <w:sz w:val="28"/>
      <w:lang w:val="uk-UA"/>
    </w:rPr>
  </w:style>
  <w:style w:type="paragraph" w:styleId="a4">
    <w:name w:val="footer"/>
    <w:basedOn w:val="a"/>
    <w:link w:val="a5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customStyle="1" w:styleId="a7">
    <w:name w:val="Знак Знак Знак Знак"/>
    <w:basedOn w:val="a"/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"/>
    <w:basedOn w:val="a"/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semiHidden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975250"/>
    <w:rPr>
      <w:rFonts w:ascii="Calibri" w:eastAsia="Calibri" w:hAnsi="Calibri" w:cs="Mangal"/>
      <w:sz w:val="22"/>
      <w:szCs w:val="22"/>
      <w:lang w:eastAsia="en-US"/>
    </w:rPr>
  </w:style>
  <w:style w:type="paragraph" w:styleId="ae">
    <w:name w:val="Title"/>
    <w:basedOn w:val="a"/>
    <w:qFormat/>
    <w:pPr>
      <w:jc w:val="center"/>
    </w:pPr>
    <w:rPr>
      <w:sz w:val="28"/>
      <w:lang w:val="uk-UA"/>
    </w:rPr>
  </w:style>
  <w:style w:type="character" w:customStyle="1" w:styleId="hps">
    <w:name w:val="hps"/>
    <w:basedOn w:val="a0"/>
    <w:rsid w:val="00746C58"/>
  </w:style>
  <w:style w:type="paragraph" w:styleId="af">
    <w:name w:val="List Paragraph"/>
    <w:basedOn w:val="a"/>
    <w:uiPriority w:val="34"/>
    <w:qFormat/>
    <w:rsid w:val="002E49F7"/>
    <w:pPr>
      <w:ind w:left="708"/>
    </w:pPr>
  </w:style>
  <w:style w:type="character" w:customStyle="1" w:styleId="21">
    <w:name w:val="Основной текст 2 Знак"/>
    <w:link w:val="20"/>
    <w:semiHidden/>
    <w:rsid w:val="006244C9"/>
    <w:rPr>
      <w:sz w:val="28"/>
      <w:lang w:val="uk-UA"/>
    </w:rPr>
  </w:style>
  <w:style w:type="character" w:customStyle="1" w:styleId="a5">
    <w:name w:val="Нижний колонтитул Знак"/>
    <w:link w:val="a4"/>
    <w:semiHidden/>
    <w:rsid w:val="006244C9"/>
  </w:style>
  <w:style w:type="character" w:customStyle="1" w:styleId="aa">
    <w:name w:val="Верхний колонтитул Знак"/>
    <w:link w:val="a9"/>
    <w:semiHidden/>
    <w:rsid w:val="006244C9"/>
  </w:style>
  <w:style w:type="character" w:styleId="af0">
    <w:name w:val="annotation reference"/>
    <w:uiPriority w:val="99"/>
    <w:semiHidden/>
    <w:unhideWhenUsed/>
    <w:rsid w:val="005A01A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01A5"/>
  </w:style>
  <w:style w:type="character" w:customStyle="1" w:styleId="af2">
    <w:name w:val="Текст примечания Знак"/>
    <w:basedOn w:val="a0"/>
    <w:link w:val="af1"/>
    <w:uiPriority w:val="99"/>
    <w:semiHidden/>
    <w:rsid w:val="005A01A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01A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A01A5"/>
    <w:rPr>
      <w:b/>
      <w:bCs/>
    </w:rPr>
  </w:style>
  <w:style w:type="table" w:styleId="af5">
    <w:name w:val="Table Grid"/>
    <w:basedOn w:val="a1"/>
    <w:uiPriority w:val="59"/>
    <w:rsid w:val="00B4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FSS TVP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Kravec</dc:creator>
  <cp:lastModifiedBy>Asus</cp:lastModifiedBy>
  <cp:revision>2</cp:revision>
  <cp:lastPrinted>2016-08-11T07:30:00Z</cp:lastPrinted>
  <dcterms:created xsi:type="dcterms:W3CDTF">2017-01-11T07:53:00Z</dcterms:created>
  <dcterms:modified xsi:type="dcterms:W3CDTF">2017-01-11T07:53:00Z</dcterms:modified>
</cp:coreProperties>
</file>